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3"/>
        <w:gridCol w:w="2975"/>
      </w:tblGrid>
      <w:tr w:rsidR="00D618F6" w14:paraId="53B54310" w14:textId="77777777" w:rsidTr="002432C5">
        <w:tc>
          <w:tcPr>
            <w:tcW w:w="666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011102A7" w14:textId="77777777" w:rsidR="00D618F6" w:rsidRDefault="0038336D">
            <w:r>
              <w:rPr>
                <w:b/>
                <w:bCs/>
                <w:color w:val="1F4E79"/>
                <w:sz w:val="32"/>
                <w:szCs w:val="32"/>
              </w:rPr>
              <w:t>ATTESTATION D'ENGAGEMENT EMPLOYEUR</w:t>
            </w:r>
          </w:p>
          <w:p w14:paraId="049F77AB" w14:textId="3CA901E9" w:rsidR="00D618F6" w:rsidRDefault="0038336D">
            <w:pPr>
              <w:spacing w:before="60"/>
            </w:pPr>
            <w:r>
              <w:rPr>
                <w:color w:val="444444"/>
                <w:sz w:val="22"/>
                <w:szCs w:val="22"/>
              </w:rPr>
              <w:t>Stage de pratique professionnelle</w:t>
            </w:r>
            <w:r w:rsidR="003F0503">
              <w:rPr>
                <w:color w:val="444444"/>
                <w:sz w:val="22"/>
                <w:szCs w:val="22"/>
              </w:rPr>
              <w:t xml:space="preserve"> </w:t>
            </w:r>
            <w:proofErr w:type="spellStart"/>
            <w:r w:rsidR="003F0503">
              <w:rPr>
                <w:color w:val="444444"/>
                <w:sz w:val="22"/>
                <w:szCs w:val="22"/>
              </w:rPr>
              <w:t>Padel</w:t>
            </w:r>
            <w:proofErr w:type="spellEnd"/>
            <w:r>
              <w:rPr>
                <w:color w:val="444444"/>
                <w:sz w:val="22"/>
                <w:szCs w:val="22"/>
              </w:rPr>
              <w:t xml:space="preserve"> – 100 heures en structure</w:t>
            </w:r>
          </w:p>
        </w:tc>
        <w:tc>
          <w:tcPr>
            <w:tcW w:w="2975" w:type="dxa"/>
            <w:tcBorders>
              <w:top w:val="none" w:sz="0" w:space="0" w:color="FFFFFF"/>
              <w:left w:val="single" w:sz="6" w:space="0" w:color="1F4E79"/>
              <w:bottom w:val="none" w:sz="0" w:space="0" w:color="FFFFFF"/>
              <w:right w:val="none" w:sz="0" w:space="0" w:color="FFFFFF"/>
            </w:tcBorders>
            <w:tcMar>
              <w:top w:w="80" w:type="dxa"/>
              <w:left w:w="200" w:type="dxa"/>
              <w:bottom w:w="80" w:type="dxa"/>
              <w:right w:w="80" w:type="dxa"/>
            </w:tcMar>
          </w:tcPr>
          <w:p w14:paraId="4F4E8B48" w14:textId="77777777" w:rsidR="00D618F6" w:rsidRDefault="00D618F6">
            <w:pPr>
              <w:spacing w:before="60" w:after="40"/>
            </w:pPr>
          </w:p>
          <w:p w14:paraId="13423009" w14:textId="4AE1EA21" w:rsidR="00D618F6" w:rsidRDefault="007201E9">
            <w:pPr>
              <w:jc w:val="center"/>
            </w:pPr>
            <w:r>
              <w:rPr>
                <w:color w:val="666666"/>
                <w:sz w:val="18"/>
                <w:szCs w:val="18"/>
              </w:rPr>
              <w:t>Nom stagiair</w:t>
            </w:r>
            <w:r w:rsidR="00A14668">
              <w:rPr>
                <w:color w:val="666666"/>
                <w:sz w:val="18"/>
                <w:szCs w:val="18"/>
              </w:rPr>
              <w:t>e</w:t>
            </w:r>
            <w:r w:rsidR="0038336D">
              <w:rPr>
                <w:color w:val="666666"/>
                <w:sz w:val="18"/>
                <w:szCs w:val="18"/>
              </w:rPr>
              <w:t xml:space="preserve"> : ______________</w:t>
            </w:r>
          </w:p>
          <w:p w14:paraId="6D398BCE" w14:textId="3BAA738C" w:rsidR="00D618F6" w:rsidRDefault="002432C5" w:rsidP="00B51125">
            <w:r>
              <w:rPr>
                <w:color w:val="666666"/>
                <w:sz w:val="18"/>
                <w:szCs w:val="18"/>
              </w:rPr>
              <w:t xml:space="preserve">  </w:t>
            </w:r>
            <w:r w:rsidR="0038336D">
              <w:rPr>
                <w:color w:val="666666"/>
                <w:sz w:val="18"/>
                <w:szCs w:val="18"/>
              </w:rPr>
              <w:t>Date : ____________________</w:t>
            </w:r>
          </w:p>
        </w:tc>
      </w:tr>
    </w:tbl>
    <w:p w14:paraId="6BDAA5EF" w14:textId="77777777" w:rsidR="00D618F6" w:rsidRDefault="00D618F6">
      <w:pPr>
        <w:spacing w:before="100" w:after="80"/>
      </w:pPr>
    </w:p>
    <w:p w14:paraId="3E1CBBF5" w14:textId="77777777" w:rsidR="00D618F6" w:rsidRDefault="0038336D">
      <w:pPr>
        <w:pBdr>
          <w:bottom w:val="single" w:sz="6" w:space="1" w:color="1F4E79"/>
        </w:pBdr>
        <w:spacing w:before="240" w:after="120"/>
      </w:pPr>
      <w:r>
        <w:rPr>
          <w:b/>
          <w:bCs/>
          <w:color w:val="1F4E79"/>
          <w:sz w:val="24"/>
          <w:szCs w:val="24"/>
        </w:rPr>
        <w:t>1. IDENTIFICATION DE LA STRUCTURE D'ACCUEIL</w:t>
      </w:r>
    </w:p>
    <w:p w14:paraId="6F6382D6" w14:textId="77777777" w:rsidR="00D618F6" w:rsidRDefault="00D618F6">
      <w:pPr>
        <w:spacing w:before="80" w:after="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D618F6" w14:paraId="41F9C2AC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579F4DF7" w14:textId="77777777" w:rsidR="00D618F6" w:rsidRDefault="0038336D">
            <w:r>
              <w:rPr>
                <w:b/>
                <w:bCs/>
              </w:rPr>
              <w:t>Nom de la structure :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157EF13F" w14:textId="77777777" w:rsidR="00D618F6" w:rsidRDefault="00D618F6"/>
        </w:tc>
      </w:tr>
    </w:tbl>
    <w:p w14:paraId="25AE1096" w14:textId="77777777" w:rsidR="00D618F6" w:rsidRDefault="00D618F6">
      <w:pPr>
        <w:spacing w:before="60" w:after="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D618F6" w14:paraId="00CCDCDE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21BF04A4" w14:textId="35E4ED54" w:rsidR="00D618F6" w:rsidRDefault="0038336D">
            <w:r>
              <w:rPr>
                <w:b/>
                <w:bCs/>
              </w:rPr>
              <w:t>Type de structure :</w:t>
            </w:r>
            <w:r w:rsidR="002432C5">
              <w:rPr>
                <w:i/>
                <w:iCs/>
                <w:color w:val="555555"/>
              </w:rPr>
              <w:t xml:space="preserve"> (association, entreprise...)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3821B942" w14:textId="7878669B" w:rsidR="00D618F6" w:rsidRDefault="00D618F6"/>
        </w:tc>
      </w:tr>
    </w:tbl>
    <w:p w14:paraId="4E41D37D" w14:textId="77777777" w:rsidR="00D618F6" w:rsidRDefault="00D618F6">
      <w:pPr>
        <w:spacing w:before="60" w:after="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D618F6" w14:paraId="0399EF6E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4E5B4E02" w14:textId="77777777" w:rsidR="00D618F6" w:rsidRDefault="0038336D">
            <w:r>
              <w:rPr>
                <w:b/>
                <w:bCs/>
              </w:rPr>
              <w:t>Adresse :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1FCC81BD" w14:textId="77777777" w:rsidR="00D618F6" w:rsidRDefault="00D618F6"/>
        </w:tc>
      </w:tr>
    </w:tbl>
    <w:p w14:paraId="4382F22D" w14:textId="77777777" w:rsidR="00D618F6" w:rsidRDefault="00D618F6">
      <w:pPr>
        <w:spacing w:before="60" w:after="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D618F6" w14:paraId="7843CBC9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1191906D" w14:textId="77777777" w:rsidR="00D618F6" w:rsidRDefault="0038336D">
            <w:r>
              <w:rPr>
                <w:b/>
                <w:bCs/>
              </w:rPr>
              <w:t>Code postal / Ville :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185E648A" w14:textId="77777777" w:rsidR="00D618F6" w:rsidRDefault="00D618F6"/>
        </w:tc>
      </w:tr>
    </w:tbl>
    <w:p w14:paraId="5BEDCD10" w14:textId="77777777" w:rsidR="00D618F6" w:rsidRDefault="00D618F6">
      <w:pPr>
        <w:spacing w:before="60" w:after="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D618F6" w14:paraId="35B33010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4CE0C025" w14:textId="77777777" w:rsidR="00D618F6" w:rsidRDefault="0038336D">
            <w:r>
              <w:rPr>
                <w:b/>
                <w:bCs/>
              </w:rPr>
              <w:t>N° SIRET :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65382368" w14:textId="77777777" w:rsidR="00D618F6" w:rsidRDefault="00D618F6"/>
        </w:tc>
      </w:tr>
    </w:tbl>
    <w:p w14:paraId="3647A324" w14:textId="77777777" w:rsidR="00D618F6" w:rsidRDefault="00D618F6">
      <w:pPr>
        <w:spacing w:before="60" w:after="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D618F6" w14:paraId="5AAAD026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754A60EF" w14:textId="77777777" w:rsidR="00D618F6" w:rsidRDefault="0038336D">
            <w:r>
              <w:rPr>
                <w:b/>
                <w:bCs/>
              </w:rPr>
              <w:t>Téléphone :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4175AE41" w14:textId="77777777" w:rsidR="00D618F6" w:rsidRDefault="00D618F6"/>
        </w:tc>
      </w:tr>
    </w:tbl>
    <w:p w14:paraId="66002828" w14:textId="77777777" w:rsidR="00D618F6" w:rsidRDefault="00D618F6">
      <w:pPr>
        <w:spacing w:before="60" w:after="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D618F6" w14:paraId="158DFFB0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2F116504" w14:textId="77777777" w:rsidR="00D618F6" w:rsidRDefault="0038336D">
            <w:proofErr w:type="gramStart"/>
            <w:r>
              <w:rPr>
                <w:b/>
                <w:bCs/>
              </w:rPr>
              <w:t>Email</w:t>
            </w:r>
            <w:proofErr w:type="gramEnd"/>
            <w:r>
              <w:rPr>
                <w:b/>
                <w:bCs/>
              </w:rPr>
              <w:t xml:space="preserve"> :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495D262A" w14:textId="77777777" w:rsidR="00D618F6" w:rsidRDefault="00D618F6"/>
        </w:tc>
      </w:tr>
    </w:tbl>
    <w:p w14:paraId="0396C208" w14:textId="77777777" w:rsidR="00D618F6" w:rsidRDefault="00D618F6">
      <w:pPr>
        <w:spacing w:before="120" w:after="80"/>
      </w:pPr>
    </w:p>
    <w:p w14:paraId="499E5E22" w14:textId="77777777" w:rsidR="00D618F6" w:rsidRDefault="0038336D">
      <w:pPr>
        <w:pBdr>
          <w:bottom w:val="single" w:sz="6" w:space="1" w:color="1F4E79"/>
        </w:pBdr>
        <w:spacing w:before="240" w:after="120"/>
      </w:pPr>
      <w:r>
        <w:rPr>
          <w:b/>
          <w:bCs/>
          <w:color w:val="1F4E79"/>
          <w:sz w:val="24"/>
          <w:szCs w:val="24"/>
        </w:rPr>
        <w:t>2. RESPONSABLE DE LA STRUCTURE</w:t>
      </w:r>
    </w:p>
    <w:p w14:paraId="5B8E2527" w14:textId="77777777" w:rsidR="00D618F6" w:rsidRDefault="00D618F6">
      <w:pPr>
        <w:spacing w:before="80" w:after="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D618F6" w14:paraId="19CF2FCA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77342B19" w14:textId="77777777" w:rsidR="00D618F6" w:rsidRDefault="0038336D">
            <w:r>
              <w:rPr>
                <w:b/>
                <w:bCs/>
              </w:rPr>
              <w:t>Nom / Prénom :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2766476F" w14:textId="77777777" w:rsidR="00D618F6" w:rsidRDefault="00D618F6"/>
        </w:tc>
      </w:tr>
    </w:tbl>
    <w:p w14:paraId="3C691048" w14:textId="77777777" w:rsidR="00D618F6" w:rsidRDefault="00D618F6">
      <w:pPr>
        <w:spacing w:before="60" w:after="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D618F6" w14:paraId="6E68D2DC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25A260F7" w14:textId="77777777" w:rsidR="00D618F6" w:rsidRDefault="0038336D">
            <w:r>
              <w:rPr>
                <w:b/>
                <w:bCs/>
              </w:rPr>
              <w:t>Fonction :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616EB028" w14:textId="77777777" w:rsidR="00D618F6" w:rsidRDefault="00D618F6"/>
        </w:tc>
      </w:tr>
    </w:tbl>
    <w:p w14:paraId="466E2414" w14:textId="77777777" w:rsidR="00D618F6" w:rsidRDefault="00D618F6">
      <w:pPr>
        <w:spacing w:before="60" w:after="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D618F6" w14:paraId="0C60B8B3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0A6AEB4F" w14:textId="77777777" w:rsidR="00D618F6" w:rsidRDefault="0038336D">
            <w:r>
              <w:rPr>
                <w:b/>
                <w:bCs/>
              </w:rPr>
              <w:t>Téléphone :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42D1F996" w14:textId="77777777" w:rsidR="00D618F6" w:rsidRDefault="00D618F6"/>
        </w:tc>
      </w:tr>
    </w:tbl>
    <w:p w14:paraId="759A7042" w14:textId="77777777" w:rsidR="00D618F6" w:rsidRDefault="00D618F6">
      <w:pPr>
        <w:spacing w:before="60" w:after="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D618F6" w14:paraId="3A01FC0C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40D18DE3" w14:textId="77777777" w:rsidR="00D618F6" w:rsidRDefault="0038336D">
            <w:proofErr w:type="gramStart"/>
            <w:r>
              <w:rPr>
                <w:b/>
                <w:bCs/>
              </w:rPr>
              <w:t>Email</w:t>
            </w:r>
            <w:proofErr w:type="gramEnd"/>
            <w:r>
              <w:rPr>
                <w:b/>
                <w:bCs/>
              </w:rPr>
              <w:t xml:space="preserve"> :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423D0552" w14:textId="77777777" w:rsidR="00D618F6" w:rsidRDefault="00D618F6"/>
        </w:tc>
      </w:tr>
    </w:tbl>
    <w:p w14:paraId="792F295B" w14:textId="77777777" w:rsidR="00D618F6" w:rsidRDefault="00D618F6">
      <w:pPr>
        <w:spacing w:before="120" w:after="80"/>
      </w:pPr>
    </w:p>
    <w:p w14:paraId="7FCF1733" w14:textId="77777777" w:rsidR="006515A3" w:rsidRDefault="006515A3">
      <w:pPr>
        <w:spacing w:before="120" w:after="80"/>
      </w:pPr>
    </w:p>
    <w:p w14:paraId="677AC75A" w14:textId="77777777" w:rsidR="006515A3" w:rsidRDefault="006515A3">
      <w:pPr>
        <w:spacing w:before="120" w:after="80"/>
      </w:pPr>
    </w:p>
    <w:p w14:paraId="3DCA0846" w14:textId="77777777" w:rsidR="006515A3" w:rsidRDefault="006515A3">
      <w:pPr>
        <w:spacing w:before="120" w:after="80"/>
      </w:pPr>
    </w:p>
    <w:p w14:paraId="0AF3238A" w14:textId="77777777" w:rsidR="006515A3" w:rsidRDefault="006515A3">
      <w:pPr>
        <w:spacing w:before="120" w:after="80"/>
      </w:pPr>
    </w:p>
    <w:p w14:paraId="39AF1D19" w14:textId="77777777" w:rsidR="006515A3" w:rsidRDefault="006515A3">
      <w:pPr>
        <w:spacing w:before="120" w:after="80"/>
      </w:pPr>
    </w:p>
    <w:p w14:paraId="21526F76" w14:textId="77777777" w:rsidR="00D618F6" w:rsidRDefault="0038336D">
      <w:pPr>
        <w:pBdr>
          <w:bottom w:val="single" w:sz="6" w:space="1" w:color="1F4E79"/>
        </w:pBdr>
        <w:spacing w:before="240" w:after="120"/>
      </w:pPr>
      <w:r>
        <w:rPr>
          <w:b/>
          <w:bCs/>
          <w:color w:val="1F4E79"/>
          <w:sz w:val="24"/>
          <w:szCs w:val="24"/>
        </w:rPr>
        <w:lastRenderedPageBreak/>
        <w:t>3. TUTEUR / MAÎTRE DE STAGE</w:t>
      </w:r>
    </w:p>
    <w:p w14:paraId="728ACED1" w14:textId="77777777" w:rsidR="00D618F6" w:rsidRDefault="00D618F6">
      <w:pPr>
        <w:spacing w:before="80" w:after="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D618F6" w14:paraId="6977CB00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522D16AB" w14:textId="77777777" w:rsidR="00D618F6" w:rsidRDefault="0038336D">
            <w:r>
              <w:rPr>
                <w:b/>
                <w:bCs/>
              </w:rPr>
              <w:t>Nom / Prénom :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26CB89F2" w14:textId="77777777" w:rsidR="00D618F6" w:rsidRDefault="00D618F6"/>
        </w:tc>
      </w:tr>
    </w:tbl>
    <w:p w14:paraId="33B3A0C8" w14:textId="77777777" w:rsidR="00D618F6" w:rsidRDefault="00D618F6">
      <w:pPr>
        <w:spacing w:before="60" w:after="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D618F6" w14:paraId="12E5654C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0D2BF412" w14:textId="77777777" w:rsidR="00D618F6" w:rsidRDefault="0038336D">
            <w:r>
              <w:rPr>
                <w:b/>
                <w:bCs/>
              </w:rPr>
              <w:t>Fonction :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6A3F2117" w14:textId="77777777" w:rsidR="00D618F6" w:rsidRDefault="00D618F6"/>
        </w:tc>
      </w:tr>
    </w:tbl>
    <w:p w14:paraId="056BC458" w14:textId="77777777" w:rsidR="00D618F6" w:rsidRDefault="00D618F6">
      <w:pPr>
        <w:spacing w:before="60" w:after="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D618F6" w14:paraId="72D3A9E4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12580C22" w14:textId="77777777" w:rsidR="00D618F6" w:rsidRDefault="0038336D">
            <w:r>
              <w:rPr>
                <w:b/>
                <w:bCs/>
              </w:rPr>
              <w:t>Diplôme(s) :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56D6359D" w14:textId="77777777" w:rsidR="00D618F6" w:rsidRDefault="00D618F6"/>
        </w:tc>
      </w:tr>
    </w:tbl>
    <w:p w14:paraId="3D297236" w14:textId="77777777" w:rsidR="00D618F6" w:rsidRDefault="00D618F6">
      <w:pPr>
        <w:spacing w:before="60" w:after="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D618F6" w14:paraId="64BD04F2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7A0F481F" w14:textId="77777777" w:rsidR="00D618F6" w:rsidRDefault="0038336D">
            <w:r>
              <w:rPr>
                <w:b/>
                <w:bCs/>
              </w:rPr>
              <w:t>Expérience :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374ECA8B" w14:textId="072CEEF3" w:rsidR="00D618F6" w:rsidRDefault="00D618F6"/>
        </w:tc>
      </w:tr>
    </w:tbl>
    <w:p w14:paraId="292643F0" w14:textId="77777777" w:rsidR="0006188D" w:rsidRDefault="0006188D">
      <w:pPr>
        <w:spacing w:before="60" w:after="60"/>
        <w:rPr>
          <w:i/>
          <w:iCs/>
          <w:color w:val="555555"/>
        </w:rPr>
      </w:pPr>
      <w:r>
        <w:rPr>
          <w:i/>
          <w:iCs/>
          <w:color w:val="555555"/>
        </w:rPr>
        <w:t>(2 années d‘enseignement</w:t>
      </w:r>
    </w:p>
    <w:p w14:paraId="42739892" w14:textId="3C091CA3" w:rsidR="00D618F6" w:rsidRDefault="0006188D">
      <w:pPr>
        <w:spacing w:before="60" w:after="60"/>
      </w:pPr>
      <w:proofErr w:type="gramStart"/>
      <w:r>
        <w:rPr>
          <w:i/>
          <w:iCs/>
          <w:color w:val="555555"/>
        </w:rPr>
        <w:t>minimum</w:t>
      </w:r>
      <w:proofErr w:type="gramEnd"/>
      <w:r>
        <w:rPr>
          <w:i/>
          <w:iCs/>
          <w:color w:val="555555"/>
        </w:rPr>
        <w:t xml:space="preserve"> du </w:t>
      </w:r>
      <w:proofErr w:type="spellStart"/>
      <w:r>
        <w:rPr>
          <w:i/>
          <w:iCs/>
          <w:color w:val="555555"/>
        </w:rPr>
        <w:t>padel</w:t>
      </w:r>
      <w:proofErr w:type="spellEnd"/>
      <w:r>
        <w:rPr>
          <w:i/>
          <w:iCs/>
          <w:color w:val="555555"/>
        </w:rPr>
        <w:t>)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D618F6" w14:paraId="46815ED2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67B0FF04" w14:textId="77777777" w:rsidR="00D618F6" w:rsidRDefault="0038336D">
            <w:r>
              <w:rPr>
                <w:b/>
                <w:bCs/>
              </w:rPr>
              <w:t>Téléphone :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0C341E76" w14:textId="77777777" w:rsidR="00D618F6" w:rsidRDefault="00D618F6"/>
        </w:tc>
      </w:tr>
    </w:tbl>
    <w:p w14:paraId="6C1F82D7" w14:textId="77777777" w:rsidR="00D618F6" w:rsidRDefault="00D618F6">
      <w:pPr>
        <w:spacing w:before="60" w:after="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D618F6" w14:paraId="6F7B091C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0FEB692B" w14:textId="77777777" w:rsidR="00D618F6" w:rsidRDefault="0038336D">
            <w:proofErr w:type="gramStart"/>
            <w:r>
              <w:rPr>
                <w:b/>
                <w:bCs/>
              </w:rPr>
              <w:t>Email</w:t>
            </w:r>
            <w:proofErr w:type="gramEnd"/>
            <w:r>
              <w:rPr>
                <w:b/>
                <w:bCs/>
              </w:rPr>
              <w:t xml:space="preserve"> :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552E6239" w14:textId="77777777" w:rsidR="00D618F6" w:rsidRDefault="00D618F6"/>
        </w:tc>
      </w:tr>
    </w:tbl>
    <w:p w14:paraId="5E19604B" w14:textId="77777777" w:rsidR="00D618F6" w:rsidRDefault="00D618F6">
      <w:pPr>
        <w:spacing w:before="80" w:after="60"/>
      </w:pPr>
    </w:p>
    <w:p w14:paraId="0E901775" w14:textId="77777777" w:rsidR="00D618F6" w:rsidRDefault="0038336D">
      <w:pPr>
        <w:spacing w:before="80" w:after="40"/>
      </w:pPr>
      <w:r>
        <w:rPr>
          <w:b/>
          <w:bCs/>
        </w:rPr>
        <w:t>Le tuteur s'engage à :</w:t>
      </w:r>
    </w:p>
    <w:p w14:paraId="48E0A0CC" w14:textId="77777777" w:rsidR="00D618F6" w:rsidRPr="00051BC2" w:rsidRDefault="0038336D">
      <w:pPr>
        <w:spacing w:before="60" w:after="60"/>
        <w:ind w:left="360"/>
        <w:rPr>
          <w:b/>
          <w:bCs/>
          <w:highlight w:val="yellow"/>
        </w:rPr>
      </w:pPr>
      <w:r>
        <w:rPr>
          <w:b/>
          <w:bCs/>
          <w:color w:val="1F4E79"/>
        </w:rPr>
        <w:t xml:space="preserve">•  </w:t>
      </w:r>
      <w:r w:rsidRPr="00051BC2">
        <w:rPr>
          <w:b/>
          <w:bCs/>
          <w:highlight w:val="yellow"/>
        </w:rPr>
        <w:t>Accueillir, aider, informer et guider le/la stagiaire</w:t>
      </w:r>
    </w:p>
    <w:p w14:paraId="6C857BE9" w14:textId="7EE8E8BA" w:rsidR="00D618F6" w:rsidRPr="00051BC2" w:rsidRDefault="0038336D">
      <w:pPr>
        <w:spacing w:before="60" w:after="60"/>
        <w:ind w:left="360"/>
        <w:rPr>
          <w:b/>
          <w:bCs/>
          <w:highlight w:val="yellow"/>
        </w:rPr>
      </w:pPr>
      <w:r w:rsidRPr="00051BC2">
        <w:rPr>
          <w:b/>
          <w:bCs/>
          <w:color w:val="1F4E79"/>
          <w:highlight w:val="yellow"/>
        </w:rPr>
        <w:t xml:space="preserve">•  </w:t>
      </w:r>
      <w:r w:rsidRPr="00051BC2">
        <w:rPr>
          <w:b/>
          <w:bCs/>
          <w:highlight w:val="yellow"/>
        </w:rPr>
        <w:t>Contribuer à l’acquisition des savoir-faire professionnels</w:t>
      </w:r>
      <w:r w:rsidR="00F25D56" w:rsidRPr="00051BC2">
        <w:rPr>
          <w:b/>
          <w:bCs/>
          <w:highlight w:val="yellow"/>
        </w:rPr>
        <w:t xml:space="preserve"> liés à l’enseignement du </w:t>
      </w:r>
      <w:proofErr w:type="spellStart"/>
      <w:r w:rsidR="00F25D56" w:rsidRPr="00051BC2">
        <w:rPr>
          <w:b/>
          <w:bCs/>
          <w:highlight w:val="yellow"/>
        </w:rPr>
        <w:t>Padel</w:t>
      </w:r>
      <w:proofErr w:type="spellEnd"/>
    </w:p>
    <w:p w14:paraId="1D725111" w14:textId="6116D380" w:rsidR="00D618F6" w:rsidRPr="00051BC2" w:rsidRDefault="0038336D" w:rsidP="00715C67">
      <w:pPr>
        <w:spacing w:before="60" w:after="60"/>
        <w:ind w:left="360"/>
        <w:rPr>
          <w:b/>
          <w:bCs/>
          <w:highlight w:val="yellow"/>
        </w:rPr>
      </w:pPr>
      <w:r w:rsidRPr="00051BC2">
        <w:rPr>
          <w:b/>
          <w:bCs/>
          <w:color w:val="1F4E79"/>
          <w:highlight w:val="yellow"/>
        </w:rPr>
        <w:t xml:space="preserve">•  </w:t>
      </w:r>
      <w:r w:rsidRPr="00051BC2">
        <w:rPr>
          <w:b/>
          <w:bCs/>
          <w:highlight w:val="yellow"/>
        </w:rPr>
        <w:t>Assurer la liaison avec l’organisme de formation</w:t>
      </w:r>
    </w:p>
    <w:p w14:paraId="459CC3F4" w14:textId="77777777" w:rsidR="00D618F6" w:rsidRPr="00051BC2" w:rsidRDefault="0038336D">
      <w:pPr>
        <w:spacing w:before="60" w:after="60"/>
        <w:ind w:left="360"/>
        <w:rPr>
          <w:b/>
          <w:bCs/>
        </w:rPr>
      </w:pPr>
      <w:r w:rsidRPr="00051BC2">
        <w:rPr>
          <w:b/>
          <w:bCs/>
          <w:color w:val="1F4E79"/>
          <w:highlight w:val="yellow"/>
        </w:rPr>
        <w:t xml:space="preserve">•  </w:t>
      </w:r>
      <w:r w:rsidRPr="00051BC2">
        <w:rPr>
          <w:b/>
          <w:bCs/>
          <w:highlight w:val="yellow"/>
        </w:rPr>
        <w:t>Participer à l’évaluation du stage</w:t>
      </w:r>
    </w:p>
    <w:p w14:paraId="2A164C1F" w14:textId="77777777" w:rsidR="00D618F6" w:rsidRDefault="00D618F6">
      <w:pPr>
        <w:spacing w:before="120" w:after="80"/>
      </w:pPr>
    </w:p>
    <w:p w14:paraId="34730AFE" w14:textId="77777777" w:rsidR="00D618F6" w:rsidRDefault="0038336D">
      <w:pPr>
        <w:pBdr>
          <w:bottom w:val="single" w:sz="6" w:space="1" w:color="1F4E79"/>
        </w:pBdr>
        <w:spacing w:before="240" w:after="120"/>
      </w:pPr>
      <w:r>
        <w:rPr>
          <w:b/>
          <w:bCs/>
          <w:color w:val="1F4E79"/>
          <w:sz w:val="24"/>
          <w:szCs w:val="24"/>
        </w:rPr>
        <w:t>4. IDENTIFICATION DU / DE LA STAGIAIRE</w:t>
      </w:r>
    </w:p>
    <w:p w14:paraId="3C7981EC" w14:textId="77777777" w:rsidR="00D618F6" w:rsidRDefault="00D618F6">
      <w:pPr>
        <w:spacing w:before="80" w:after="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D618F6" w14:paraId="11600498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1C7A17CC" w14:textId="77777777" w:rsidR="00D618F6" w:rsidRDefault="0038336D">
            <w:r>
              <w:rPr>
                <w:b/>
                <w:bCs/>
              </w:rPr>
              <w:t>Nom / Prénom :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12EFB784" w14:textId="77777777" w:rsidR="00D618F6" w:rsidRDefault="00D618F6"/>
        </w:tc>
      </w:tr>
    </w:tbl>
    <w:p w14:paraId="2B9CF331" w14:textId="77777777" w:rsidR="00D618F6" w:rsidRDefault="00D618F6">
      <w:pPr>
        <w:spacing w:before="60" w:after="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D618F6" w14:paraId="2551C13F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3F2A6C94" w14:textId="77777777" w:rsidR="00D618F6" w:rsidRDefault="0038336D">
            <w:r>
              <w:rPr>
                <w:b/>
                <w:bCs/>
              </w:rPr>
              <w:t>Date de naissance :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59943212" w14:textId="77777777" w:rsidR="00D618F6" w:rsidRDefault="00D618F6"/>
        </w:tc>
      </w:tr>
    </w:tbl>
    <w:p w14:paraId="4C6F4628" w14:textId="77777777" w:rsidR="00D618F6" w:rsidRDefault="00D618F6">
      <w:pPr>
        <w:spacing w:before="60" w:after="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D618F6" w14:paraId="4E253765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63E3562E" w14:textId="77777777" w:rsidR="00D618F6" w:rsidRDefault="0038336D">
            <w:r>
              <w:rPr>
                <w:b/>
                <w:bCs/>
              </w:rPr>
              <w:t>Adresse :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236E00E6" w14:textId="77777777" w:rsidR="00D618F6" w:rsidRDefault="00D618F6"/>
        </w:tc>
      </w:tr>
    </w:tbl>
    <w:p w14:paraId="04CAEE3E" w14:textId="77777777" w:rsidR="00D618F6" w:rsidRDefault="00D618F6">
      <w:pPr>
        <w:spacing w:before="60" w:after="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D618F6" w14:paraId="4BA77830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78227E1D" w14:textId="77777777" w:rsidR="00D618F6" w:rsidRDefault="0038336D">
            <w:r>
              <w:rPr>
                <w:b/>
                <w:bCs/>
              </w:rPr>
              <w:t>Formation suivie :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5E4D0436" w14:textId="77777777" w:rsidR="00D618F6" w:rsidRDefault="00D618F6"/>
        </w:tc>
      </w:tr>
    </w:tbl>
    <w:p w14:paraId="22836EC5" w14:textId="77777777" w:rsidR="00D618F6" w:rsidRDefault="00D618F6">
      <w:pPr>
        <w:spacing w:before="120" w:after="80"/>
      </w:pPr>
    </w:p>
    <w:p w14:paraId="273D4140" w14:textId="77777777" w:rsidR="00D618F6" w:rsidRDefault="0038336D">
      <w:pPr>
        <w:pBdr>
          <w:bottom w:val="single" w:sz="6" w:space="1" w:color="1F4E79"/>
        </w:pBdr>
        <w:spacing w:before="240" w:after="120"/>
      </w:pPr>
      <w:r>
        <w:rPr>
          <w:b/>
          <w:bCs/>
          <w:color w:val="1F4E79"/>
          <w:sz w:val="24"/>
          <w:szCs w:val="24"/>
        </w:rPr>
        <w:t>5. MODALITÉS DU STAGE</w:t>
      </w:r>
    </w:p>
    <w:p w14:paraId="73FD0B3D" w14:textId="77777777" w:rsidR="00D618F6" w:rsidRDefault="00D618F6">
      <w:pPr>
        <w:spacing w:before="80" w:after="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D618F6" w14:paraId="00C19259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4DA51EF1" w14:textId="77777777" w:rsidR="00D618F6" w:rsidRDefault="0038336D">
            <w:r>
              <w:rPr>
                <w:b/>
                <w:bCs/>
              </w:rPr>
              <w:t>Période prévisionnelle :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52A0E016" w14:textId="77777777" w:rsidR="00D618F6" w:rsidRDefault="0038336D">
            <w:proofErr w:type="gramStart"/>
            <w:r>
              <w:rPr>
                <w:i/>
                <w:iCs/>
                <w:color w:val="555555"/>
              </w:rPr>
              <w:t>du</w:t>
            </w:r>
            <w:proofErr w:type="gramEnd"/>
            <w:r>
              <w:rPr>
                <w:i/>
                <w:iCs/>
                <w:color w:val="555555"/>
              </w:rPr>
              <w:t xml:space="preserve"> _________________ au _________________</w:t>
            </w:r>
          </w:p>
        </w:tc>
      </w:tr>
    </w:tbl>
    <w:p w14:paraId="1D181875" w14:textId="77777777" w:rsidR="00D618F6" w:rsidRDefault="00D618F6">
      <w:pPr>
        <w:spacing w:before="60" w:after="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D618F6" w14:paraId="0CF0FF67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406EF5DB" w14:textId="77777777" w:rsidR="00D618F6" w:rsidRDefault="0038336D">
            <w:r>
              <w:rPr>
                <w:b/>
                <w:bCs/>
              </w:rPr>
              <w:t>Durée totale :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7BDA9E1F" w14:textId="77777777" w:rsidR="00D618F6" w:rsidRDefault="0038336D">
            <w:r>
              <w:rPr>
                <w:i/>
                <w:iCs/>
                <w:color w:val="555555"/>
              </w:rPr>
              <w:t>100 heures</w:t>
            </w:r>
          </w:p>
        </w:tc>
      </w:tr>
    </w:tbl>
    <w:p w14:paraId="1482DAE0" w14:textId="77777777" w:rsidR="00D618F6" w:rsidRDefault="00D618F6">
      <w:pPr>
        <w:spacing w:before="60" w:after="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D618F6" w14:paraId="5A8CB9EC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7B138FA6" w14:textId="77777777" w:rsidR="00D618F6" w:rsidRDefault="0038336D">
            <w:r>
              <w:rPr>
                <w:b/>
                <w:bCs/>
              </w:rPr>
              <w:t>Rythme :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387AD010" w14:textId="7916DD09" w:rsidR="00D618F6" w:rsidRDefault="00D618F6"/>
        </w:tc>
      </w:tr>
    </w:tbl>
    <w:p w14:paraId="63C570D8" w14:textId="0FAFD842" w:rsidR="00D618F6" w:rsidRDefault="0038336D">
      <w:pPr>
        <w:spacing w:before="60" w:after="60"/>
      </w:pPr>
      <w:r>
        <w:rPr>
          <w:i/>
          <w:iCs/>
          <w:color w:val="555555"/>
        </w:rPr>
        <w:t>(</w:t>
      </w:r>
      <w:proofErr w:type="gramStart"/>
      <w:r>
        <w:rPr>
          <w:i/>
          <w:iCs/>
          <w:color w:val="555555"/>
        </w:rPr>
        <w:t>ex</w:t>
      </w:r>
      <w:proofErr w:type="gramEnd"/>
      <w:r>
        <w:rPr>
          <w:i/>
          <w:iCs/>
          <w:color w:val="555555"/>
        </w:rPr>
        <w:t xml:space="preserve"> : 2 jours / semaine, temps plein...)</w:t>
      </w:r>
    </w:p>
    <w:p w14:paraId="20E10BBF" w14:textId="77777777" w:rsidR="00D618F6" w:rsidRDefault="00D618F6">
      <w:pPr>
        <w:spacing w:before="60" w:after="6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D618F6" w14:paraId="00A0F33C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748C52C2" w14:textId="77777777" w:rsidR="00D618F6" w:rsidRDefault="0038336D">
            <w:r>
              <w:rPr>
                <w:b/>
                <w:bCs/>
              </w:rPr>
              <w:t>Missions confiées :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464FDB68" w14:textId="77777777" w:rsidR="00D618F6" w:rsidRDefault="00D618F6"/>
        </w:tc>
      </w:tr>
    </w:tbl>
    <w:p w14:paraId="399FFF18" w14:textId="77777777" w:rsidR="00D618F6" w:rsidRDefault="00D618F6">
      <w:pPr>
        <w:spacing w:before="120" w:after="80"/>
      </w:pPr>
    </w:p>
    <w:p w14:paraId="4A09FB55" w14:textId="05B9C89C" w:rsidR="00D618F6" w:rsidRDefault="0038336D">
      <w:pPr>
        <w:pBdr>
          <w:bottom w:val="single" w:sz="6" w:space="1" w:color="1F4E79"/>
        </w:pBdr>
        <w:spacing w:before="240" w:after="120"/>
      </w:pPr>
      <w:r>
        <w:rPr>
          <w:b/>
          <w:bCs/>
          <w:color w:val="1F4E79"/>
          <w:sz w:val="24"/>
          <w:szCs w:val="24"/>
        </w:rPr>
        <w:t>6. ENGAGEMENT DE L</w:t>
      </w:r>
      <w:r w:rsidR="00662C36">
        <w:rPr>
          <w:b/>
          <w:bCs/>
          <w:color w:val="1F4E79"/>
          <w:sz w:val="24"/>
          <w:szCs w:val="24"/>
        </w:rPr>
        <w:t>A STRUCTURE</w:t>
      </w:r>
    </w:p>
    <w:p w14:paraId="7BFBD959" w14:textId="77777777" w:rsidR="00D618F6" w:rsidRDefault="00D618F6">
      <w:pPr>
        <w:spacing w:before="80" w:after="80"/>
      </w:pPr>
    </w:p>
    <w:p w14:paraId="07CE13A3" w14:textId="77777777" w:rsidR="00D618F6" w:rsidRDefault="0038336D">
      <w:pPr>
        <w:spacing w:before="60" w:after="60"/>
      </w:pPr>
      <w:r>
        <w:t>Je soussigné(e), _____________________________________________________, agissant en qualité de ______________________________ au sein de ______________________________________, atteste et m’engage par la présente à :</w:t>
      </w:r>
    </w:p>
    <w:p w14:paraId="07D401B3" w14:textId="77777777" w:rsidR="00D618F6" w:rsidRDefault="00D618F6">
      <w:pPr>
        <w:spacing w:before="80" w:after="60"/>
      </w:pPr>
    </w:p>
    <w:p w14:paraId="47485F48" w14:textId="5CF7CE22" w:rsidR="00C409C9" w:rsidRDefault="00C409C9" w:rsidP="006515A3">
      <w:pPr>
        <w:spacing w:before="60" w:after="60" w:line="240" w:lineRule="exact"/>
        <w:rPr>
          <w:b/>
          <w:bCs/>
        </w:rPr>
      </w:pPr>
      <w:r w:rsidRPr="00662C36">
        <w:rPr>
          <w:rFonts w:ascii="Segoe UI Symbol" w:hAnsi="Segoe UI Symbol" w:cs="Segoe UI Symbol"/>
          <w:sz w:val="22"/>
          <w:szCs w:val="22"/>
        </w:rPr>
        <w:t>☐</w:t>
      </w:r>
      <w:r w:rsidRPr="00662C36">
        <w:rPr>
          <w:sz w:val="22"/>
          <w:szCs w:val="22"/>
        </w:rPr>
        <w:t xml:space="preserve"> </w:t>
      </w:r>
      <w:r w:rsidRPr="00C409C9">
        <w:rPr>
          <w:b/>
          <w:bCs/>
          <w:sz w:val="22"/>
          <w:szCs w:val="22"/>
          <w:highlight w:val="yellow"/>
        </w:rPr>
        <w:t>Signer</w:t>
      </w:r>
      <w:r w:rsidR="00662C36" w:rsidRPr="00C409C9">
        <w:rPr>
          <w:b/>
          <w:bCs/>
          <w:highlight w:val="yellow"/>
        </w:rPr>
        <w:t xml:space="preserve"> la convention de stage avec l’établissement de formation avant le début du stage</w:t>
      </w:r>
      <w:r w:rsidR="00662C36" w:rsidRPr="00662C36">
        <w:rPr>
          <w:b/>
          <w:bCs/>
        </w:rPr>
        <w:t xml:space="preserve"> </w:t>
      </w:r>
    </w:p>
    <w:p w14:paraId="410A2C98" w14:textId="219E0C3E" w:rsidR="00D618F6" w:rsidRPr="00662C36" w:rsidRDefault="00662C36" w:rsidP="006515A3">
      <w:pPr>
        <w:spacing w:before="60" w:after="60" w:line="240" w:lineRule="exact"/>
        <w:rPr>
          <w:b/>
          <w:bCs/>
        </w:rPr>
      </w:pPr>
      <w:r w:rsidRPr="00662C36">
        <w:rPr>
          <w:b/>
          <w:bCs/>
          <w:sz w:val="22"/>
          <w:szCs w:val="22"/>
        </w:rPr>
        <w:t>☐</w:t>
      </w:r>
      <w:r w:rsidR="00C409C9">
        <w:rPr>
          <w:b/>
          <w:bCs/>
          <w:sz w:val="22"/>
          <w:szCs w:val="22"/>
        </w:rPr>
        <w:t xml:space="preserve"> </w:t>
      </w:r>
      <w:r w:rsidR="0038336D" w:rsidRPr="00C409C9">
        <w:rPr>
          <w:b/>
          <w:bCs/>
          <w:highlight w:val="yellow"/>
        </w:rPr>
        <w:t>Accueillir le/la stagiaire mentionné(e) ci-dessus pour un stage pratique de 100 heures au sein de notre structure</w:t>
      </w:r>
    </w:p>
    <w:p w14:paraId="27E65F8E" w14:textId="41E59648" w:rsidR="00D618F6" w:rsidRPr="00662C36" w:rsidRDefault="00C409C9" w:rsidP="006515A3">
      <w:pPr>
        <w:spacing w:before="60" w:after="60" w:line="240" w:lineRule="exact"/>
        <w:rPr>
          <w:b/>
          <w:bCs/>
        </w:rPr>
      </w:pPr>
      <w:r w:rsidRPr="00662C3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662C36">
        <w:rPr>
          <w:b/>
          <w:bCs/>
          <w:sz w:val="22"/>
          <w:szCs w:val="22"/>
        </w:rPr>
        <w:t xml:space="preserve"> </w:t>
      </w:r>
      <w:r w:rsidRPr="00C409C9">
        <w:rPr>
          <w:b/>
          <w:bCs/>
          <w:sz w:val="22"/>
          <w:szCs w:val="22"/>
          <w:highlight w:val="yellow"/>
        </w:rPr>
        <w:t>Mettre</w:t>
      </w:r>
      <w:r w:rsidR="0038336D" w:rsidRPr="00C409C9">
        <w:rPr>
          <w:b/>
          <w:bCs/>
          <w:highlight w:val="yellow"/>
        </w:rPr>
        <w:t xml:space="preserve"> à disposition un tuteur qualifié pour assurer l’encadrement et le suivi du stagiaire</w:t>
      </w:r>
    </w:p>
    <w:p w14:paraId="07C865D3" w14:textId="6796FB0E" w:rsidR="00D618F6" w:rsidRPr="00662C36" w:rsidRDefault="00051BC2" w:rsidP="006515A3">
      <w:pPr>
        <w:spacing w:before="60" w:after="60" w:line="240" w:lineRule="exact"/>
        <w:rPr>
          <w:b/>
          <w:bCs/>
        </w:rPr>
      </w:pPr>
      <w:r w:rsidRPr="00662C3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662C36">
        <w:rPr>
          <w:b/>
          <w:bCs/>
          <w:sz w:val="22"/>
          <w:szCs w:val="22"/>
        </w:rPr>
        <w:t xml:space="preserve"> </w:t>
      </w:r>
      <w:r w:rsidRPr="00051BC2">
        <w:rPr>
          <w:b/>
          <w:bCs/>
          <w:sz w:val="22"/>
          <w:szCs w:val="22"/>
          <w:highlight w:val="yellow"/>
        </w:rPr>
        <w:t>Permettre</w:t>
      </w:r>
      <w:r w:rsidR="0038336D" w:rsidRPr="00051BC2">
        <w:rPr>
          <w:b/>
          <w:bCs/>
          <w:highlight w:val="yellow"/>
        </w:rPr>
        <w:t xml:space="preserve"> au</w:t>
      </w:r>
      <w:r w:rsidR="0038336D" w:rsidRPr="00C409C9">
        <w:rPr>
          <w:b/>
          <w:bCs/>
          <w:highlight w:val="yellow"/>
        </w:rPr>
        <w:t xml:space="preserve">/à la stagiaire de réaliser les missions en lien avec les objectifs pédagogiques de la </w:t>
      </w:r>
      <w:r w:rsidR="0038336D" w:rsidRPr="009A3657">
        <w:rPr>
          <w:b/>
          <w:bCs/>
          <w:highlight w:val="yellow"/>
        </w:rPr>
        <w:t>formation</w:t>
      </w:r>
      <w:r w:rsidR="009A3657" w:rsidRPr="009A3657">
        <w:rPr>
          <w:b/>
          <w:bCs/>
          <w:highlight w:val="yellow"/>
        </w:rPr>
        <w:t xml:space="preserve"> TFP IDF</w:t>
      </w:r>
    </w:p>
    <w:p w14:paraId="790351DD" w14:textId="0B9B0741" w:rsidR="00D618F6" w:rsidRPr="00662C36" w:rsidRDefault="00C409C9" w:rsidP="006515A3">
      <w:pPr>
        <w:spacing w:before="60" w:after="60" w:line="240" w:lineRule="exact"/>
        <w:rPr>
          <w:b/>
          <w:bCs/>
        </w:rPr>
      </w:pPr>
      <w:r w:rsidRPr="00662C3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662C36">
        <w:rPr>
          <w:b/>
          <w:bCs/>
          <w:sz w:val="22"/>
          <w:szCs w:val="22"/>
        </w:rPr>
        <w:t xml:space="preserve"> </w:t>
      </w:r>
      <w:r w:rsidRPr="00C409C9">
        <w:rPr>
          <w:b/>
          <w:bCs/>
          <w:sz w:val="22"/>
          <w:szCs w:val="22"/>
          <w:highlight w:val="yellow"/>
        </w:rPr>
        <w:t>Renseigner</w:t>
      </w:r>
      <w:r w:rsidR="0038336D" w:rsidRPr="00C409C9">
        <w:rPr>
          <w:b/>
          <w:bCs/>
          <w:highlight w:val="yellow"/>
        </w:rPr>
        <w:t xml:space="preserve"> et signer les documents de suivi et d'évaluation requis par l’organisme de formation</w:t>
      </w:r>
    </w:p>
    <w:p w14:paraId="0F687F5A" w14:textId="390A4D28" w:rsidR="00D618F6" w:rsidRPr="00662C36" w:rsidRDefault="00C409C9" w:rsidP="006515A3">
      <w:pPr>
        <w:spacing w:before="60" w:after="60" w:line="240" w:lineRule="exact"/>
        <w:rPr>
          <w:b/>
          <w:bCs/>
        </w:rPr>
      </w:pPr>
      <w:r w:rsidRPr="00662C36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662C36">
        <w:rPr>
          <w:b/>
          <w:bCs/>
          <w:sz w:val="22"/>
          <w:szCs w:val="22"/>
        </w:rPr>
        <w:t xml:space="preserve"> </w:t>
      </w:r>
      <w:r w:rsidRPr="00C409C9">
        <w:rPr>
          <w:b/>
          <w:bCs/>
          <w:sz w:val="22"/>
          <w:szCs w:val="22"/>
          <w:highlight w:val="yellow"/>
        </w:rPr>
        <w:t>Informer</w:t>
      </w:r>
      <w:r w:rsidR="0038336D" w:rsidRPr="00C409C9">
        <w:rPr>
          <w:b/>
          <w:bCs/>
          <w:highlight w:val="yellow"/>
        </w:rPr>
        <w:t xml:space="preserve"> l’établissement de formation de tout incident ou difficulté rencontrée</w:t>
      </w:r>
    </w:p>
    <w:p w14:paraId="36EA611C" w14:textId="77777777" w:rsidR="00D618F6" w:rsidRDefault="00D618F6">
      <w:pPr>
        <w:spacing w:before="80" w:after="60"/>
      </w:pPr>
    </w:p>
    <w:p w14:paraId="589C389A" w14:textId="77777777" w:rsidR="00D618F6" w:rsidRDefault="0038336D">
      <w:pPr>
        <w:spacing w:before="60" w:after="60"/>
      </w:pPr>
      <w:r>
        <w:rPr>
          <w:i/>
          <w:iCs/>
          <w:color w:val="555555"/>
          <w:sz w:val="18"/>
          <w:szCs w:val="18"/>
        </w:rPr>
        <w:t>L’engagement de la structure est conditionné par l’acceptation du/de la candidat(e) à la formation citée et par la signature préalable de la convention de stage tripartite.</w:t>
      </w:r>
    </w:p>
    <w:p w14:paraId="7C344615" w14:textId="77777777" w:rsidR="00D618F6" w:rsidRDefault="00D618F6">
      <w:pPr>
        <w:spacing w:before="120" w:after="80"/>
      </w:pPr>
    </w:p>
    <w:p w14:paraId="7C71812C" w14:textId="77777777" w:rsidR="00D618F6" w:rsidRDefault="0038336D">
      <w:pPr>
        <w:pBdr>
          <w:bottom w:val="single" w:sz="6" w:space="1" w:color="1F4E79"/>
        </w:pBdr>
        <w:spacing w:before="240" w:after="120"/>
      </w:pPr>
      <w:r>
        <w:rPr>
          <w:b/>
          <w:bCs/>
          <w:color w:val="1F4E79"/>
          <w:sz w:val="24"/>
          <w:szCs w:val="24"/>
        </w:rPr>
        <w:t>7. SIGNATURE</w:t>
      </w:r>
    </w:p>
    <w:p w14:paraId="29756468" w14:textId="77777777" w:rsidR="00D618F6" w:rsidRDefault="00D618F6">
      <w:pPr>
        <w:spacing w:before="80" w:after="8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4860"/>
      </w:tblGrid>
      <w:tr w:rsidR="00D618F6" w14:paraId="04F1DEA5" w14:textId="77777777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799A128" w14:textId="77777777" w:rsidR="00D618F6" w:rsidRDefault="0038336D">
            <w:r>
              <w:t>Fait à ________________________,</w:t>
            </w:r>
          </w:p>
          <w:p w14:paraId="7BC837EC" w14:textId="77777777" w:rsidR="00D618F6" w:rsidRDefault="00D618F6">
            <w:pPr>
              <w:spacing w:before="40" w:after="40"/>
            </w:pPr>
          </w:p>
          <w:p w14:paraId="4B164202" w14:textId="77777777" w:rsidR="00D618F6" w:rsidRDefault="0038336D">
            <w:r>
              <w:t>Le _____________________________</w:t>
            </w:r>
          </w:p>
        </w:tc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FEF2882" w14:textId="77777777" w:rsidR="00D618F6" w:rsidRDefault="0038336D">
            <w:r>
              <w:rPr>
                <w:b/>
                <w:bCs/>
              </w:rPr>
              <w:t>Signature et cachet de la structure :</w:t>
            </w:r>
          </w:p>
        </w:tc>
      </w:tr>
      <w:tr w:rsidR="00D618F6" w14:paraId="29E16931" w14:textId="77777777">
        <w:trPr>
          <w:trHeight w:hRule="exact" w:val="2000"/>
        </w:trPr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DF70422" w14:textId="77777777" w:rsidR="00D618F6" w:rsidRDefault="00D618F6">
            <w:pPr>
              <w:spacing w:before="80" w:after="80"/>
            </w:pPr>
          </w:p>
        </w:tc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single" w:sz="4" w:space="0" w:color="1F4E79"/>
              <w:right w:val="none" w:sz="0" w:space="0" w:color="FFFFFF"/>
            </w:tcBorders>
          </w:tcPr>
          <w:p w14:paraId="18665BEE" w14:textId="77777777" w:rsidR="00D618F6" w:rsidRDefault="00D618F6">
            <w:pPr>
              <w:spacing w:before="80" w:after="80"/>
            </w:pPr>
          </w:p>
        </w:tc>
      </w:tr>
    </w:tbl>
    <w:p w14:paraId="478D4B53" w14:textId="77777777" w:rsidR="00D618F6" w:rsidRDefault="00D618F6">
      <w:pPr>
        <w:spacing w:before="120" w:after="80"/>
      </w:pPr>
    </w:p>
    <w:p w14:paraId="128F96C8" w14:textId="29B6DBCD" w:rsidR="00D618F6" w:rsidRDefault="0038336D">
      <w:pPr>
        <w:pBdr>
          <w:top w:val="single" w:sz="4" w:space="1" w:color="CCCCCC"/>
        </w:pBdr>
        <w:spacing w:before="120"/>
        <w:jc w:val="center"/>
      </w:pPr>
      <w:r>
        <w:rPr>
          <w:i/>
          <w:iCs/>
          <w:color w:val="888888"/>
          <w:sz w:val="16"/>
          <w:szCs w:val="16"/>
        </w:rPr>
        <w:t>Ce document est à retourner à l’</w:t>
      </w:r>
      <w:r w:rsidR="002A3C65">
        <w:rPr>
          <w:i/>
          <w:iCs/>
          <w:color w:val="888888"/>
          <w:sz w:val="16"/>
          <w:szCs w:val="16"/>
        </w:rPr>
        <w:t>organisme</w:t>
      </w:r>
      <w:r>
        <w:rPr>
          <w:i/>
          <w:iCs/>
          <w:color w:val="888888"/>
          <w:sz w:val="16"/>
          <w:szCs w:val="16"/>
        </w:rPr>
        <w:t xml:space="preserve"> de formation </w:t>
      </w:r>
      <w:r w:rsidR="00D64E18">
        <w:rPr>
          <w:i/>
          <w:iCs/>
          <w:color w:val="888888"/>
          <w:sz w:val="16"/>
          <w:szCs w:val="16"/>
        </w:rPr>
        <w:t>à l’inscription</w:t>
      </w:r>
      <w:r>
        <w:rPr>
          <w:i/>
          <w:iCs/>
          <w:color w:val="888888"/>
          <w:sz w:val="16"/>
          <w:szCs w:val="16"/>
        </w:rPr>
        <w:t xml:space="preserve"> – à conserver par toutes les parties</w:t>
      </w:r>
    </w:p>
    <w:sectPr w:rsidR="00D618F6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F8ED6" w14:textId="77777777" w:rsidR="00526214" w:rsidRDefault="00526214" w:rsidP="00EF4E42">
      <w:r>
        <w:separator/>
      </w:r>
    </w:p>
  </w:endnote>
  <w:endnote w:type="continuationSeparator" w:id="0">
    <w:p w14:paraId="1DC90302" w14:textId="77777777" w:rsidR="00526214" w:rsidRDefault="00526214" w:rsidP="00EF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C776" w14:textId="568917AC" w:rsidR="004910C1" w:rsidRDefault="004910C1">
    <w:pPr>
      <w:pStyle w:val="Pieddepage"/>
    </w:pPr>
  </w:p>
  <w:p w14:paraId="04D5ACF3" w14:textId="77777777" w:rsidR="004910C1" w:rsidRDefault="004910C1" w:rsidP="004910C1">
    <w:pPr>
      <w:spacing w:line="174" w:lineRule="exact"/>
      <w:ind w:left="5" w:right="5"/>
      <w:jc w:val="center"/>
      <w:rPr>
        <w:b/>
        <w:color w:val="888888"/>
        <w:spacing w:val="-3"/>
        <w:sz w:val="15"/>
      </w:rPr>
    </w:pPr>
    <w:r>
      <w:rPr>
        <w:b/>
        <w:color w:val="888888"/>
        <w:sz w:val="15"/>
      </w:rPr>
      <w:t>Ligue</w:t>
    </w:r>
    <w:r>
      <w:rPr>
        <w:b/>
        <w:color w:val="888888"/>
        <w:spacing w:val="-5"/>
        <w:sz w:val="15"/>
      </w:rPr>
      <w:t xml:space="preserve"> </w:t>
    </w:r>
    <w:r>
      <w:rPr>
        <w:b/>
        <w:color w:val="888888"/>
        <w:sz w:val="15"/>
      </w:rPr>
      <w:t>ILE</w:t>
    </w:r>
    <w:r>
      <w:rPr>
        <w:b/>
        <w:color w:val="888888"/>
        <w:spacing w:val="-2"/>
        <w:sz w:val="15"/>
      </w:rPr>
      <w:t xml:space="preserve"> </w:t>
    </w:r>
    <w:r>
      <w:rPr>
        <w:b/>
        <w:color w:val="888888"/>
        <w:sz w:val="15"/>
      </w:rPr>
      <w:t>DE</w:t>
    </w:r>
    <w:r>
      <w:rPr>
        <w:b/>
        <w:color w:val="888888"/>
        <w:spacing w:val="-3"/>
        <w:sz w:val="15"/>
      </w:rPr>
      <w:t xml:space="preserve"> </w:t>
    </w:r>
    <w:r>
      <w:rPr>
        <w:b/>
        <w:color w:val="888888"/>
        <w:sz w:val="15"/>
      </w:rPr>
      <w:t>FRANCE</w:t>
    </w:r>
    <w:r>
      <w:rPr>
        <w:b/>
        <w:color w:val="888888"/>
        <w:spacing w:val="-5"/>
        <w:sz w:val="15"/>
      </w:rPr>
      <w:t xml:space="preserve"> </w:t>
    </w:r>
    <w:r>
      <w:rPr>
        <w:b/>
        <w:color w:val="888888"/>
        <w:sz w:val="15"/>
      </w:rPr>
      <w:t>DE</w:t>
    </w:r>
    <w:r>
      <w:rPr>
        <w:b/>
        <w:color w:val="888888"/>
        <w:spacing w:val="-3"/>
        <w:sz w:val="15"/>
      </w:rPr>
      <w:t xml:space="preserve"> </w:t>
    </w:r>
    <w:r>
      <w:rPr>
        <w:b/>
        <w:color w:val="888888"/>
        <w:sz w:val="15"/>
      </w:rPr>
      <w:t>TENNIS -</w:t>
    </w:r>
    <w:r>
      <w:rPr>
        <w:b/>
        <w:color w:val="888888"/>
        <w:spacing w:val="-6"/>
        <w:sz w:val="15"/>
      </w:rPr>
      <w:t xml:space="preserve"> </w:t>
    </w:r>
    <w:r>
      <w:rPr>
        <w:b/>
        <w:color w:val="888888"/>
        <w:sz w:val="15"/>
      </w:rPr>
      <w:t>N°</w:t>
    </w:r>
    <w:r>
      <w:rPr>
        <w:b/>
        <w:color w:val="888888"/>
        <w:spacing w:val="-3"/>
        <w:sz w:val="15"/>
      </w:rPr>
      <w:t xml:space="preserve"> </w:t>
    </w:r>
    <w:r>
      <w:rPr>
        <w:b/>
        <w:color w:val="888888"/>
        <w:sz w:val="15"/>
      </w:rPr>
      <w:t>SIRET</w:t>
    </w:r>
    <w:r>
      <w:rPr>
        <w:b/>
        <w:color w:val="888888"/>
        <w:spacing w:val="-3"/>
        <w:sz w:val="15"/>
      </w:rPr>
      <w:t xml:space="preserve"> </w:t>
    </w:r>
    <w:r>
      <w:rPr>
        <w:b/>
        <w:color w:val="888888"/>
        <w:sz w:val="15"/>
      </w:rPr>
      <w:t>442</w:t>
    </w:r>
    <w:r>
      <w:rPr>
        <w:b/>
        <w:color w:val="888888"/>
        <w:spacing w:val="-5"/>
        <w:sz w:val="15"/>
      </w:rPr>
      <w:t xml:space="preserve"> </w:t>
    </w:r>
    <w:r>
      <w:rPr>
        <w:b/>
        <w:color w:val="888888"/>
        <w:sz w:val="15"/>
      </w:rPr>
      <w:t>853</w:t>
    </w:r>
    <w:r>
      <w:rPr>
        <w:b/>
        <w:color w:val="888888"/>
        <w:spacing w:val="-3"/>
        <w:sz w:val="15"/>
      </w:rPr>
      <w:t xml:space="preserve"> </w:t>
    </w:r>
    <w:r>
      <w:rPr>
        <w:b/>
        <w:color w:val="888888"/>
        <w:sz w:val="15"/>
      </w:rPr>
      <w:t>354</w:t>
    </w:r>
    <w:r>
      <w:rPr>
        <w:b/>
        <w:color w:val="888888"/>
        <w:spacing w:val="-2"/>
        <w:sz w:val="15"/>
      </w:rPr>
      <w:t xml:space="preserve"> </w:t>
    </w:r>
    <w:r>
      <w:rPr>
        <w:b/>
        <w:color w:val="888888"/>
        <w:sz w:val="15"/>
      </w:rPr>
      <w:t>000</w:t>
    </w:r>
    <w:r>
      <w:rPr>
        <w:b/>
        <w:color w:val="888888"/>
        <w:spacing w:val="-3"/>
        <w:sz w:val="15"/>
      </w:rPr>
      <w:t xml:space="preserve"> </w:t>
    </w:r>
    <w:r>
      <w:rPr>
        <w:b/>
        <w:color w:val="888888"/>
        <w:sz w:val="15"/>
      </w:rPr>
      <w:t>11</w:t>
    </w:r>
    <w:r>
      <w:rPr>
        <w:b/>
        <w:color w:val="888888"/>
        <w:spacing w:val="-2"/>
        <w:sz w:val="15"/>
      </w:rPr>
      <w:t xml:space="preserve"> </w:t>
    </w:r>
    <w:r>
      <w:rPr>
        <w:b/>
        <w:color w:val="888888"/>
        <w:sz w:val="15"/>
      </w:rPr>
      <w:t>-</w:t>
    </w:r>
    <w:r>
      <w:rPr>
        <w:b/>
        <w:color w:val="888888"/>
        <w:spacing w:val="-6"/>
        <w:sz w:val="15"/>
      </w:rPr>
      <w:t xml:space="preserve"> </w:t>
    </w:r>
    <w:r>
      <w:rPr>
        <w:b/>
        <w:color w:val="888888"/>
        <w:sz w:val="15"/>
      </w:rPr>
      <w:t>RCS</w:t>
    </w:r>
    <w:r>
      <w:rPr>
        <w:b/>
        <w:color w:val="888888"/>
        <w:spacing w:val="-6"/>
        <w:sz w:val="15"/>
      </w:rPr>
      <w:t xml:space="preserve"> </w:t>
    </w:r>
    <w:r>
      <w:rPr>
        <w:b/>
        <w:color w:val="888888"/>
        <w:sz w:val="15"/>
      </w:rPr>
      <w:t>Nanterre</w:t>
    </w:r>
    <w:r>
      <w:rPr>
        <w:b/>
        <w:color w:val="888888"/>
        <w:spacing w:val="-1"/>
        <w:sz w:val="15"/>
      </w:rPr>
      <w:t xml:space="preserve"> </w:t>
    </w:r>
    <w:r>
      <w:rPr>
        <w:b/>
        <w:color w:val="888888"/>
        <w:sz w:val="15"/>
      </w:rPr>
      <w:t>-</w:t>
    </w:r>
    <w:r>
      <w:rPr>
        <w:b/>
        <w:color w:val="888888"/>
        <w:spacing w:val="-6"/>
        <w:sz w:val="15"/>
      </w:rPr>
      <w:t xml:space="preserve"> </w:t>
    </w:r>
    <w:r>
      <w:rPr>
        <w:b/>
        <w:color w:val="888888"/>
        <w:sz w:val="15"/>
      </w:rPr>
      <w:t>Code</w:t>
    </w:r>
    <w:r>
      <w:rPr>
        <w:b/>
        <w:color w:val="888888"/>
        <w:spacing w:val="-3"/>
        <w:sz w:val="15"/>
      </w:rPr>
      <w:t xml:space="preserve"> </w:t>
    </w:r>
    <w:r>
      <w:rPr>
        <w:b/>
        <w:color w:val="888888"/>
        <w:sz w:val="15"/>
      </w:rPr>
      <w:t>APE</w:t>
    </w:r>
    <w:r>
      <w:rPr>
        <w:b/>
        <w:color w:val="888888"/>
        <w:spacing w:val="-2"/>
        <w:sz w:val="15"/>
      </w:rPr>
      <w:t xml:space="preserve"> </w:t>
    </w:r>
    <w:r>
      <w:rPr>
        <w:b/>
        <w:color w:val="888888"/>
        <w:sz w:val="15"/>
      </w:rPr>
      <w:t>93.12Z</w:t>
    </w:r>
    <w:r>
      <w:rPr>
        <w:b/>
        <w:color w:val="888888"/>
        <w:spacing w:val="-3"/>
        <w:sz w:val="15"/>
      </w:rPr>
      <w:t xml:space="preserve"> </w:t>
    </w:r>
  </w:p>
  <w:p w14:paraId="4CE09115" w14:textId="24B6624E" w:rsidR="004910C1" w:rsidRDefault="004910C1" w:rsidP="004910C1">
    <w:pPr>
      <w:spacing w:line="174" w:lineRule="exact"/>
      <w:ind w:left="5" w:right="5"/>
      <w:jc w:val="center"/>
      <w:rPr>
        <w:b/>
        <w:sz w:val="15"/>
      </w:rPr>
    </w:pPr>
    <w:r>
      <w:rPr>
        <w:b/>
        <w:color w:val="888888"/>
        <w:sz w:val="15"/>
      </w:rPr>
      <w:t>3</w:t>
    </w:r>
    <w:r>
      <w:rPr>
        <w:b/>
        <w:color w:val="888888"/>
        <w:spacing w:val="-3"/>
        <w:sz w:val="15"/>
      </w:rPr>
      <w:t xml:space="preserve"> </w:t>
    </w:r>
    <w:r>
      <w:rPr>
        <w:b/>
        <w:color w:val="888888"/>
        <w:sz w:val="15"/>
      </w:rPr>
      <w:t>bis</w:t>
    </w:r>
    <w:r>
      <w:rPr>
        <w:b/>
        <w:color w:val="888888"/>
        <w:spacing w:val="-4"/>
        <w:sz w:val="15"/>
      </w:rPr>
      <w:t xml:space="preserve"> </w:t>
    </w:r>
    <w:r>
      <w:rPr>
        <w:b/>
        <w:color w:val="888888"/>
        <w:sz w:val="15"/>
      </w:rPr>
      <w:t>rue</w:t>
    </w:r>
    <w:r>
      <w:rPr>
        <w:b/>
        <w:color w:val="888888"/>
        <w:spacing w:val="-2"/>
        <w:sz w:val="15"/>
      </w:rPr>
      <w:t xml:space="preserve"> </w:t>
    </w:r>
    <w:r>
      <w:rPr>
        <w:b/>
        <w:color w:val="888888"/>
        <w:sz w:val="15"/>
      </w:rPr>
      <w:t>de</w:t>
    </w:r>
    <w:r>
      <w:rPr>
        <w:b/>
        <w:color w:val="888888"/>
        <w:spacing w:val="-3"/>
        <w:sz w:val="15"/>
      </w:rPr>
      <w:t xml:space="preserve"> </w:t>
    </w:r>
    <w:r>
      <w:rPr>
        <w:b/>
        <w:color w:val="888888"/>
        <w:sz w:val="15"/>
      </w:rPr>
      <w:t>Paris</w:t>
    </w:r>
    <w:r>
      <w:rPr>
        <w:b/>
        <w:color w:val="888888"/>
        <w:spacing w:val="-3"/>
        <w:sz w:val="15"/>
      </w:rPr>
      <w:t xml:space="preserve"> </w:t>
    </w:r>
    <w:r>
      <w:rPr>
        <w:b/>
        <w:color w:val="888888"/>
        <w:sz w:val="15"/>
      </w:rPr>
      <w:t>94370</w:t>
    </w:r>
    <w:r>
      <w:rPr>
        <w:b/>
        <w:color w:val="888888"/>
        <w:spacing w:val="-2"/>
        <w:sz w:val="15"/>
      </w:rPr>
      <w:t xml:space="preserve"> </w:t>
    </w:r>
    <w:r>
      <w:rPr>
        <w:b/>
        <w:color w:val="888888"/>
        <w:sz w:val="15"/>
      </w:rPr>
      <w:t>SUCY-EN-</w:t>
    </w:r>
    <w:r>
      <w:rPr>
        <w:b/>
        <w:color w:val="888888"/>
        <w:spacing w:val="-4"/>
        <w:sz w:val="15"/>
      </w:rPr>
      <w:t>BRIE</w:t>
    </w:r>
  </w:p>
  <w:p w14:paraId="5E2AA1D4" w14:textId="77777777" w:rsidR="004910C1" w:rsidRDefault="004910C1" w:rsidP="004910C1">
    <w:pPr>
      <w:spacing w:before="1" w:line="183" w:lineRule="exact"/>
      <w:ind w:left="5"/>
      <w:jc w:val="center"/>
      <w:rPr>
        <w:b/>
        <w:sz w:val="15"/>
      </w:rPr>
    </w:pPr>
    <w:r>
      <w:rPr>
        <w:b/>
        <w:color w:val="888888"/>
        <w:sz w:val="15"/>
      </w:rPr>
      <w:t>-</w:t>
    </w:r>
    <w:r>
      <w:rPr>
        <w:b/>
        <w:color w:val="888888"/>
        <w:spacing w:val="-7"/>
        <w:sz w:val="15"/>
      </w:rPr>
      <w:t xml:space="preserve"> </w:t>
    </w:r>
    <w:r>
      <w:rPr>
        <w:b/>
        <w:color w:val="888888"/>
        <w:sz w:val="15"/>
      </w:rPr>
      <w:t>Tél.</w:t>
    </w:r>
    <w:r>
      <w:rPr>
        <w:b/>
        <w:color w:val="888888"/>
        <w:spacing w:val="-6"/>
        <w:sz w:val="15"/>
      </w:rPr>
      <w:t xml:space="preserve"> </w:t>
    </w:r>
    <w:r>
      <w:rPr>
        <w:b/>
        <w:color w:val="888888"/>
        <w:sz w:val="15"/>
      </w:rPr>
      <w:t>:</w:t>
    </w:r>
    <w:r>
      <w:rPr>
        <w:b/>
        <w:color w:val="888888"/>
        <w:spacing w:val="-7"/>
        <w:sz w:val="15"/>
      </w:rPr>
      <w:t xml:space="preserve"> </w:t>
    </w:r>
    <w:r>
      <w:rPr>
        <w:b/>
        <w:color w:val="888888"/>
        <w:sz w:val="15"/>
      </w:rPr>
      <w:t>0147435525</w:t>
    </w:r>
    <w:r>
      <w:rPr>
        <w:b/>
        <w:color w:val="888888"/>
        <w:spacing w:val="-7"/>
        <w:sz w:val="15"/>
      </w:rPr>
      <w:t xml:space="preserve"> </w:t>
    </w:r>
    <w:r>
      <w:rPr>
        <w:b/>
        <w:color w:val="888888"/>
        <w:sz w:val="15"/>
      </w:rPr>
      <w:t>-</w:t>
    </w:r>
    <w:r>
      <w:rPr>
        <w:b/>
        <w:color w:val="888888"/>
        <w:spacing w:val="-6"/>
        <w:sz w:val="15"/>
      </w:rPr>
      <w:t xml:space="preserve"> </w:t>
    </w:r>
    <w:hyperlink r:id="rId1">
      <w:r>
        <w:rPr>
          <w:b/>
          <w:color w:val="888888"/>
          <w:sz w:val="15"/>
        </w:rPr>
        <w:t>steffi.mpumpa@fft.fr</w:t>
      </w:r>
    </w:hyperlink>
    <w:r>
      <w:rPr>
        <w:b/>
        <w:color w:val="888888"/>
        <w:spacing w:val="-6"/>
        <w:sz w:val="15"/>
      </w:rPr>
      <w:t xml:space="preserve"> </w:t>
    </w:r>
    <w:r>
      <w:rPr>
        <w:b/>
        <w:color w:val="888888"/>
        <w:sz w:val="15"/>
      </w:rPr>
      <w:t>-</w:t>
    </w:r>
    <w:r>
      <w:rPr>
        <w:b/>
        <w:color w:val="888888"/>
        <w:spacing w:val="-6"/>
        <w:sz w:val="15"/>
      </w:rPr>
      <w:t xml:space="preserve"> </w:t>
    </w:r>
    <w:r>
      <w:rPr>
        <w:b/>
        <w:color w:val="888888"/>
        <w:sz w:val="15"/>
      </w:rPr>
      <w:t>https://tennis-</w:t>
    </w:r>
    <w:r>
      <w:rPr>
        <w:b/>
        <w:color w:val="888888"/>
        <w:spacing w:val="-2"/>
        <w:sz w:val="15"/>
      </w:rPr>
      <w:t>idf.fr/</w:t>
    </w:r>
  </w:p>
  <w:p w14:paraId="248F1BA2" w14:textId="36BBD192" w:rsidR="004910C1" w:rsidRDefault="004910C1" w:rsidP="004910C1">
    <w:pPr>
      <w:ind w:left="1339" w:right="1337"/>
      <w:jc w:val="center"/>
      <w:rPr>
        <w:b/>
        <w:sz w:val="15"/>
      </w:rPr>
    </w:pPr>
    <w:r>
      <w:rPr>
        <w:b/>
        <w:color w:val="888888"/>
        <w:sz w:val="15"/>
      </w:rPr>
      <w:t>Déclaration</w:t>
    </w:r>
    <w:r>
      <w:rPr>
        <w:b/>
        <w:color w:val="888888"/>
        <w:spacing w:val="-3"/>
        <w:sz w:val="15"/>
      </w:rPr>
      <w:t xml:space="preserve"> </w:t>
    </w:r>
    <w:r>
      <w:rPr>
        <w:b/>
        <w:color w:val="888888"/>
        <w:sz w:val="15"/>
      </w:rPr>
      <w:t>d'activité</w:t>
    </w:r>
    <w:r>
      <w:rPr>
        <w:b/>
        <w:color w:val="888888"/>
        <w:spacing w:val="-5"/>
        <w:sz w:val="15"/>
      </w:rPr>
      <w:t xml:space="preserve"> </w:t>
    </w:r>
    <w:r>
      <w:rPr>
        <w:b/>
        <w:color w:val="888888"/>
        <w:sz w:val="15"/>
      </w:rPr>
      <w:t>enregistrée</w:t>
    </w:r>
    <w:r>
      <w:rPr>
        <w:b/>
        <w:color w:val="888888"/>
        <w:spacing w:val="-3"/>
        <w:sz w:val="15"/>
      </w:rPr>
      <w:t xml:space="preserve"> </w:t>
    </w:r>
    <w:r>
      <w:rPr>
        <w:b/>
        <w:color w:val="888888"/>
        <w:sz w:val="15"/>
      </w:rPr>
      <w:t>sous</w:t>
    </w:r>
    <w:r>
      <w:rPr>
        <w:b/>
        <w:color w:val="888888"/>
        <w:spacing w:val="-6"/>
        <w:sz w:val="15"/>
      </w:rPr>
      <w:t xml:space="preserve"> </w:t>
    </w:r>
    <w:r>
      <w:rPr>
        <w:b/>
        <w:color w:val="888888"/>
        <w:sz w:val="15"/>
      </w:rPr>
      <w:t>le</w:t>
    </w:r>
    <w:r>
      <w:rPr>
        <w:b/>
        <w:color w:val="888888"/>
        <w:spacing w:val="-2"/>
        <w:sz w:val="15"/>
      </w:rPr>
      <w:t xml:space="preserve"> </w:t>
    </w:r>
    <w:r>
      <w:rPr>
        <w:b/>
        <w:color w:val="888888"/>
        <w:sz w:val="15"/>
      </w:rPr>
      <w:t>numéro</w:t>
    </w:r>
    <w:r>
      <w:rPr>
        <w:b/>
        <w:color w:val="888888"/>
        <w:spacing w:val="-3"/>
        <w:sz w:val="15"/>
      </w:rPr>
      <w:t xml:space="preserve"> </w:t>
    </w:r>
    <w:r>
      <w:rPr>
        <w:b/>
        <w:color w:val="888888"/>
        <w:sz w:val="15"/>
      </w:rPr>
      <w:t>117536544675</w:t>
    </w:r>
    <w:r>
      <w:rPr>
        <w:b/>
        <w:color w:val="888888"/>
        <w:spacing w:val="-3"/>
        <w:sz w:val="15"/>
      </w:rPr>
      <w:t xml:space="preserve"> </w:t>
    </w:r>
    <w:r>
      <w:rPr>
        <w:b/>
        <w:color w:val="888888"/>
        <w:sz w:val="15"/>
      </w:rPr>
      <w:t>auprès</w:t>
    </w:r>
    <w:r>
      <w:rPr>
        <w:b/>
        <w:color w:val="888888"/>
        <w:spacing w:val="-4"/>
        <w:sz w:val="15"/>
      </w:rPr>
      <w:t xml:space="preserve"> </w:t>
    </w:r>
    <w:r>
      <w:rPr>
        <w:b/>
        <w:color w:val="888888"/>
        <w:sz w:val="15"/>
      </w:rPr>
      <w:t>du/de</w:t>
    </w:r>
    <w:r>
      <w:rPr>
        <w:b/>
        <w:color w:val="888888"/>
        <w:spacing w:val="-3"/>
        <w:sz w:val="15"/>
      </w:rPr>
      <w:t xml:space="preserve"> </w:t>
    </w:r>
    <w:r>
      <w:rPr>
        <w:b/>
        <w:color w:val="888888"/>
        <w:sz w:val="15"/>
      </w:rPr>
      <w:t>la</w:t>
    </w:r>
    <w:r>
      <w:rPr>
        <w:b/>
        <w:color w:val="888888"/>
        <w:spacing w:val="-7"/>
        <w:sz w:val="15"/>
      </w:rPr>
      <w:t xml:space="preserve"> </w:t>
    </w:r>
    <w:r>
      <w:rPr>
        <w:b/>
        <w:color w:val="888888"/>
        <w:sz w:val="15"/>
      </w:rPr>
      <w:t>DIRECCTE.</w:t>
    </w:r>
  </w:p>
  <w:p w14:paraId="1BB204C6" w14:textId="77777777" w:rsidR="004910C1" w:rsidRDefault="004910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62634" w14:textId="77777777" w:rsidR="00526214" w:rsidRDefault="00526214" w:rsidP="00EF4E42">
      <w:r>
        <w:separator/>
      </w:r>
    </w:p>
  </w:footnote>
  <w:footnote w:type="continuationSeparator" w:id="0">
    <w:p w14:paraId="5EA2D8F0" w14:textId="77777777" w:rsidR="00526214" w:rsidRDefault="00526214" w:rsidP="00EF4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3D31D" w14:textId="3BAC7932" w:rsidR="00EF4E42" w:rsidRDefault="005C4572">
    <w:pPr>
      <w:pStyle w:val="En-tte"/>
    </w:pPr>
    <w:r>
      <w:t xml:space="preserve">  </w:t>
    </w:r>
    <w:r w:rsidR="00B51125">
      <w:t xml:space="preserve">  </w:t>
    </w:r>
    <w:r w:rsidR="00B51125" w:rsidRPr="00B51125">
      <w:rPr>
        <w:noProof/>
      </w:rPr>
      <w:drawing>
        <wp:inline distT="0" distB="0" distL="0" distR="0" wp14:anchorId="27060D52" wp14:editId="6FFD24D0">
          <wp:extent cx="1924050" cy="597119"/>
          <wp:effectExtent l="0" t="0" r="0" b="0"/>
          <wp:docPr id="1432141641" name="Image 2" descr="Une image contenant texte, Police, logo, Mar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141641" name="Image 2" descr="Une image contenant texte, Police, logo, Mar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240" cy="605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DCEDDE" w14:textId="77777777" w:rsidR="00EF4E42" w:rsidRDefault="00EF4E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66CF"/>
    <w:multiLevelType w:val="hybridMultilevel"/>
    <w:tmpl w:val="602C0C7E"/>
    <w:lvl w:ilvl="0" w:tplc="7C789364">
      <w:start w:val="1"/>
      <w:numFmt w:val="bullet"/>
      <w:lvlText w:val="●"/>
      <w:lvlJc w:val="left"/>
      <w:pPr>
        <w:ind w:left="720" w:hanging="360"/>
      </w:pPr>
    </w:lvl>
    <w:lvl w:ilvl="1" w:tplc="D9E23D3A">
      <w:start w:val="1"/>
      <w:numFmt w:val="bullet"/>
      <w:lvlText w:val="○"/>
      <w:lvlJc w:val="left"/>
      <w:pPr>
        <w:ind w:left="1440" w:hanging="360"/>
      </w:pPr>
    </w:lvl>
    <w:lvl w:ilvl="2" w:tplc="4A946054">
      <w:start w:val="1"/>
      <w:numFmt w:val="bullet"/>
      <w:lvlText w:val="■"/>
      <w:lvlJc w:val="left"/>
      <w:pPr>
        <w:ind w:left="2160" w:hanging="360"/>
      </w:pPr>
    </w:lvl>
    <w:lvl w:ilvl="3" w:tplc="D12C2BCE">
      <w:start w:val="1"/>
      <w:numFmt w:val="bullet"/>
      <w:lvlText w:val="●"/>
      <w:lvlJc w:val="left"/>
      <w:pPr>
        <w:ind w:left="2880" w:hanging="360"/>
      </w:pPr>
    </w:lvl>
    <w:lvl w:ilvl="4" w:tplc="F8989E18">
      <w:start w:val="1"/>
      <w:numFmt w:val="bullet"/>
      <w:lvlText w:val="○"/>
      <w:lvlJc w:val="left"/>
      <w:pPr>
        <w:ind w:left="3600" w:hanging="360"/>
      </w:pPr>
    </w:lvl>
    <w:lvl w:ilvl="5" w:tplc="80B4FE9C">
      <w:start w:val="1"/>
      <w:numFmt w:val="bullet"/>
      <w:lvlText w:val="■"/>
      <w:lvlJc w:val="left"/>
      <w:pPr>
        <w:ind w:left="4320" w:hanging="360"/>
      </w:pPr>
    </w:lvl>
    <w:lvl w:ilvl="6" w:tplc="3BF0E496">
      <w:start w:val="1"/>
      <w:numFmt w:val="bullet"/>
      <w:lvlText w:val="●"/>
      <w:lvlJc w:val="left"/>
      <w:pPr>
        <w:ind w:left="5040" w:hanging="360"/>
      </w:pPr>
    </w:lvl>
    <w:lvl w:ilvl="7" w:tplc="EF0E7720">
      <w:start w:val="1"/>
      <w:numFmt w:val="bullet"/>
      <w:lvlText w:val="●"/>
      <w:lvlJc w:val="left"/>
      <w:pPr>
        <w:ind w:left="5760" w:hanging="360"/>
      </w:pPr>
    </w:lvl>
    <w:lvl w:ilvl="8" w:tplc="AB1CDC56">
      <w:start w:val="1"/>
      <w:numFmt w:val="bullet"/>
      <w:lvlText w:val="●"/>
      <w:lvlJc w:val="left"/>
      <w:pPr>
        <w:ind w:left="6480" w:hanging="360"/>
      </w:pPr>
    </w:lvl>
  </w:abstractNum>
  <w:num w:numId="1" w16cid:durableId="11305118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F6"/>
    <w:rsid w:val="00051BC2"/>
    <w:rsid w:val="0006188D"/>
    <w:rsid w:val="002432C5"/>
    <w:rsid w:val="002A3C65"/>
    <w:rsid w:val="0038336D"/>
    <w:rsid w:val="003A21F8"/>
    <w:rsid w:val="003F0503"/>
    <w:rsid w:val="004910C1"/>
    <w:rsid w:val="00526214"/>
    <w:rsid w:val="005C4572"/>
    <w:rsid w:val="006515A3"/>
    <w:rsid w:val="00662C36"/>
    <w:rsid w:val="00715C67"/>
    <w:rsid w:val="007201E9"/>
    <w:rsid w:val="007C65E4"/>
    <w:rsid w:val="007E1FE5"/>
    <w:rsid w:val="008F1BF3"/>
    <w:rsid w:val="009A3657"/>
    <w:rsid w:val="00A05290"/>
    <w:rsid w:val="00A14668"/>
    <w:rsid w:val="00A642FC"/>
    <w:rsid w:val="00B51125"/>
    <w:rsid w:val="00C409C9"/>
    <w:rsid w:val="00C726A4"/>
    <w:rsid w:val="00CA2B7E"/>
    <w:rsid w:val="00D44BF0"/>
    <w:rsid w:val="00D618F6"/>
    <w:rsid w:val="00D64E18"/>
    <w:rsid w:val="00E5065C"/>
    <w:rsid w:val="00EF4E42"/>
    <w:rsid w:val="00F2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FDE0"/>
  <w15:docId w15:val="{5B39342C-EC05-4E1D-A180-C6E490AE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F4E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F4E42"/>
  </w:style>
  <w:style w:type="paragraph" w:styleId="Pieddepage">
    <w:name w:val="footer"/>
    <w:basedOn w:val="Normal"/>
    <w:link w:val="PieddepageCar"/>
    <w:uiPriority w:val="99"/>
    <w:unhideWhenUsed/>
    <w:rsid w:val="00EF4E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4E42"/>
  </w:style>
  <w:style w:type="paragraph" w:styleId="NormalWeb">
    <w:name w:val="Normal (Web)"/>
    <w:basedOn w:val="Normal"/>
    <w:uiPriority w:val="99"/>
    <w:semiHidden/>
    <w:unhideWhenUsed/>
    <w:rsid w:val="00B5112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effi.mpumpa@fft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Franck Abernot</cp:lastModifiedBy>
  <cp:revision>2</cp:revision>
  <dcterms:created xsi:type="dcterms:W3CDTF">2026-05-31T10:28:00Z</dcterms:created>
  <dcterms:modified xsi:type="dcterms:W3CDTF">2026-05-31T10:28:00Z</dcterms:modified>
</cp:coreProperties>
</file>